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5B17" w14:textId="4D1036A5" w:rsidR="00121602" w:rsidRDefault="009E585E" w:rsidP="00942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0B2">
        <w:rPr>
          <w:rFonts w:ascii="Times New Roman" w:hAnsi="Times New Roman" w:cs="Times New Roman"/>
          <w:sz w:val="28"/>
          <w:szCs w:val="28"/>
        </w:rPr>
        <w:t xml:space="preserve">В </w:t>
      </w:r>
      <w:r w:rsidR="000800B2" w:rsidRPr="000800B2">
        <w:rPr>
          <w:rFonts w:ascii="Times New Roman" w:hAnsi="Times New Roman" w:cs="Times New Roman"/>
          <w:sz w:val="28"/>
          <w:szCs w:val="28"/>
          <w:lang w:val="kk-KZ"/>
        </w:rPr>
        <w:t>АО «Академия Гражданской Авиации»</w:t>
      </w:r>
      <w:r w:rsidRPr="000800B2">
        <w:rPr>
          <w:rFonts w:ascii="Times New Roman" w:hAnsi="Times New Roman" w:cs="Times New Roman"/>
          <w:sz w:val="28"/>
          <w:szCs w:val="28"/>
        </w:rPr>
        <w:t xml:space="preserve"> состоится защита диссертации на соискание степени доктора философии (</w:t>
      </w:r>
      <w:proofErr w:type="spellStart"/>
      <w:r w:rsidRPr="000800B2">
        <w:rPr>
          <w:rFonts w:ascii="Times New Roman" w:hAnsi="Times New Roman" w:cs="Times New Roman"/>
          <w:sz w:val="28"/>
          <w:szCs w:val="28"/>
        </w:rPr>
        <w:t>Ph</w:t>
      </w:r>
      <w:r w:rsidR="00E54845" w:rsidRPr="000800B2">
        <w:rPr>
          <w:rFonts w:ascii="Times New Roman" w:hAnsi="Times New Roman" w:cs="Times New Roman"/>
          <w:sz w:val="28"/>
          <w:szCs w:val="28"/>
        </w:rPr>
        <w:t>.</w:t>
      </w:r>
      <w:r w:rsidRPr="000800B2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0800B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55571" w:rsidRPr="009425DA">
        <w:rPr>
          <w:rFonts w:ascii="Times New Roman" w:hAnsi="Times New Roman" w:cs="Times New Roman"/>
          <w:b/>
          <w:bCs/>
          <w:sz w:val="28"/>
          <w:szCs w:val="28"/>
        </w:rPr>
        <w:t>Пирманова</w:t>
      </w:r>
      <w:proofErr w:type="spellEnd"/>
      <w:r w:rsidR="00D55571" w:rsidRPr="009425DA">
        <w:rPr>
          <w:rFonts w:ascii="Times New Roman" w:hAnsi="Times New Roman" w:cs="Times New Roman"/>
          <w:b/>
          <w:bCs/>
          <w:sz w:val="28"/>
          <w:szCs w:val="28"/>
        </w:rPr>
        <w:t xml:space="preserve"> Ильдара </w:t>
      </w:r>
      <w:proofErr w:type="spellStart"/>
      <w:r w:rsidR="00D55571" w:rsidRPr="009425DA">
        <w:rPr>
          <w:rFonts w:ascii="Times New Roman" w:hAnsi="Times New Roman" w:cs="Times New Roman"/>
          <w:b/>
          <w:bCs/>
          <w:sz w:val="28"/>
          <w:szCs w:val="28"/>
        </w:rPr>
        <w:t>Ануарбековича</w:t>
      </w:r>
      <w:proofErr w:type="spellEnd"/>
      <w:r w:rsidR="00D55571" w:rsidRPr="009425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5571" w:rsidRPr="00D55571">
        <w:rPr>
          <w:rFonts w:ascii="Times New Roman" w:hAnsi="Times New Roman" w:cs="Times New Roman"/>
          <w:sz w:val="28"/>
          <w:szCs w:val="28"/>
        </w:rPr>
        <w:t xml:space="preserve">на тему «Development </w:t>
      </w:r>
      <w:proofErr w:type="spellStart"/>
      <w:r w:rsidR="00D55571" w:rsidRPr="00D5557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D55571" w:rsidRPr="00D55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571" w:rsidRPr="00D55571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D55571" w:rsidRPr="00D55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571" w:rsidRPr="00D5557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D55571" w:rsidRPr="00D55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571" w:rsidRPr="00D55571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="00D55571" w:rsidRPr="00D55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571" w:rsidRPr="00D55571">
        <w:rPr>
          <w:rFonts w:ascii="Times New Roman" w:hAnsi="Times New Roman" w:cs="Times New Roman"/>
          <w:sz w:val="28"/>
          <w:szCs w:val="28"/>
        </w:rPr>
        <w:t>methodology</w:t>
      </w:r>
      <w:proofErr w:type="spellEnd"/>
      <w:r w:rsidR="00D55571" w:rsidRPr="00D55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571" w:rsidRPr="00D5557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D55571" w:rsidRPr="00D55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571" w:rsidRPr="00D5557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="00D55571" w:rsidRPr="00D55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571" w:rsidRPr="00D55571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="00D55571" w:rsidRPr="00D55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571" w:rsidRPr="00D55571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="00D55571" w:rsidRPr="00D55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571" w:rsidRPr="00D5557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D55571" w:rsidRPr="00D55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571" w:rsidRPr="00D55571">
        <w:rPr>
          <w:rFonts w:ascii="Times New Roman" w:hAnsi="Times New Roman" w:cs="Times New Roman"/>
          <w:sz w:val="28"/>
          <w:szCs w:val="28"/>
        </w:rPr>
        <w:t>helicopter</w:t>
      </w:r>
      <w:proofErr w:type="spellEnd"/>
      <w:r w:rsidR="00D55571" w:rsidRPr="00D55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571" w:rsidRPr="00D55571">
        <w:rPr>
          <w:rFonts w:ascii="Times New Roman" w:hAnsi="Times New Roman" w:cs="Times New Roman"/>
          <w:sz w:val="28"/>
          <w:szCs w:val="28"/>
        </w:rPr>
        <w:t>repair</w:t>
      </w:r>
      <w:proofErr w:type="spellEnd"/>
      <w:r w:rsidR="00D55571" w:rsidRPr="00D55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55571" w:rsidRPr="00D55571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="00D55571" w:rsidRPr="00D55571">
        <w:rPr>
          <w:rFonts w:ascii="Times New Roman" w:hAnsi="Times New Roman" w:cs="Times New Roman"/>
          <w:sz w:val="28"/>
          <w:szCs w:val="28"/>
        </w:rPr>
        <w:t>»</w:t>
      </w:r>
      <w:r w:rsidR="00D55571">
        <w:rPr>
          <w:sz w:val="28"/>
          <w:szCs w:val="28"/>
          <w:lang w:val="en-US"/>
        </w:rPr>
        <w:t xml:space="preserve"> </w:t>
      </w:r>
      <w:r w:rsidRPr="000800B2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0800B2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bookmarkStart w:id="0" w:name="_Hlk116861934"/>
      <w:r w:rsidR="00D55571">
        <w:rPr>
          <w:rFonts w:ascii="Times New Roman" w:hAnsi="Times New Roman" w:cs="Times New Roman"/>
          <w:sz w:val="28"/>
          <w:szCs w:val="28"/>
          <w:shd w:val="clear" w:color="auto" w:fill="FFFFFF"/>
        </w:rPr>
        <w:t>D105</w:t>
      </w:r>
      <w:r w:rsidR="000800B2" w:rsidRPr="00080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0"/>
      <w:r w:rsidR="000800B2" w:rsidRPr="00080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9425D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800B2" w:rsidRPr="000800B2">
        <w:rPr>
          <w:rFonts w:ascii="Times New Roman" w:hAnsi="Times New Roman" w:cs="Times New Roman"/>
          <w:sz w:val="28"/>
          <w:szCs w:val="28"/>
          <w:shd w:val="clear" w:color="auto" w:fill="FFFFFF"/>
        </w:rPr>
        <w:t>Авиационная техника и технологии</w:t>
      </w:r>
      <w:r w:rsidR="009425D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52BF4ED9" w14:textId="77777777" w:rsidR="009425DA" w:rsidRPr="000800B2" w:rsidRDefault="009425DA" w:rsidP="009425DA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  <w:lang w:eastAsia="ja-JP"/>
        </w:rPr>
      </w:pPr>
      <w:r w:rsidRPr="000800B2">
        <w:rPr>
          <w:rFonts w:ascii="Times New Roman" w:hAnsi="Times New Roman" w:cs="Times New Roman"/>
          <w:sz w:val="28"/>
          <w:szCs w:val="28"/>
        </w:rPr>
        <w:t>Диссертационная работа выполнена на базе кафедре «Авиационная техника и технологии» АО «Академия Гражданской Авиации».</w:t>
      </w:r>
    </w:p>
    <w:p w14:paraId="086ACBCD" w14:textId="77777777" w:rsidR="009425DA" w:rsidRPr="000800B2" w:rsidRDefault="009425DA" w:rsidP="00942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6E">
        <w:rPr>
          <w:rFonts w:ascii="Times New Roman" w:hAnsi="Times New Roman" w:cs="Times New Roman"/>
          <w:b/>
          <w:sz w:val="28"/>
          <w:szCs w:val="28"/>
        </w:rPr>
        <w:t>Язык защиты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английский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9A7FB0" w14:textId="49076357" w:rsidR="00121602" w:rsidRDefault="009425DA" w:rsidP="00942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C82">
        <w:rPr>
          <w:rFonts w:ascii="Times New Roman" w:hAnsi="Times New Roman" w:cs="Times New Roman"/>
          <w:b/>
          <w:sz w:val="28"/>
          <w:szCs w:val="28"/>
        </w:rPr>
        <w:t>Форма защиты</w:t>
      </w:r>
      <w:r w:rsidR="009E585E">
        <w:rPr>
          <w:rFonts w:ascii="Times New Roman" w:hAnsi="Times New Roman" w:cs="Times New Roman"/>
          <w:sz w:val="28"/>
          <w:szCs w:val="28"/>
        </w:rPr>
        <w:t>: диссертационная работа.</w:t>
      </w:r>
    </w:p>
    <w:p w14:paraId="62183285" w14:textId="77777777" w:rsidR="009425DA" w:rsidRPr="00EB7C82" w:rsidRDefault="009425DA" w:rsidP="009425D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EB7C82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Формат защиты: смешанный</w:t>
      </w:r>
    </w:p>
    <w:p w14:paraId="5EE7EF98" w14:textId="40CC5EEE" w:rsidR="00121602" w:rsidRDefault="00121602" w:rsidP="00942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4DD6ED" w14:textId="77777777" w:rsidR="009425DA" w:rsidRPr="00EB7C82" w:rsidRDefault="009425DA" w:rsidP="009425DA">
      <w:pPr>
        <w:spacing w:after="0" w:line="223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7C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Официальные рецензенты:</w:t>
      </w:r>
    </w:p>
    <w:p w14:paraId="4BEC314C" w14:textId="77777777" w:rsidR="009425DA" w:rsidRPr="009425DA" w:rsidRDefault="009425DA" w:rsidP="00942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0BC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bookmarkStart w:id="1" w:name="_Hlk116860543"/>
      <w:r w:rsidRPr="009425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425D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proofErr w:type="spellStart"/>
      <w:r w:rsidRPr="009425D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Мукатаев</w:t>
      </w:r>
      <w:proofErr w:type="spellEnd"/>
      <w:r w:rsidRPr="009425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Нурлан </w:t>
      </w:r>
      <w:proofErr w:type="spellStart"/>
      <w:r w:rsidRPr="009425DA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Серикович</w:t>
      </w:r>
      <w:proofErr w:type="spellEnd"/>
      <w:r w:rsidRPr="009425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ассоциированный профессор, доктор PhD по специальности 6D070200- Автоматизация и управление, директор департамента информатизации ЕНУ им. </w:t>
      </w:r>
      <w:proofErr w:type="spellStart"/>
      <w:r w:rsidRPr="009425DA">
        <w:rPr>
          <w:rFonts w:ascii="Times New Roman" w:eastAsia="Times New Roman" w:hAnsi="Times New Roman" w:cs="Times New Roman"/>
          <w:sz w:val="28"/>
          <w:szCs w:val="28"/>
          <w:lang w:eastAsia="ar-SA"/>
        </w:rPr>
        <w:t>Л.Н.Гумилева</w:t>
      </w:r>
      <w:proofErr w:type="spellEnd"/>
      <w:r w:rsidRPr="009425DA">
        <w:rPr>
          <w:rFonts w:ascii="Times New Roman" w:eastAsia="Times New Roman" w:hAnsi="Times New Roman" w:cs="Times New Roman"/>
          <w:sz w:val="28"/>
          <w:szCs w:val="28"/>
          <w:lang w:eastAsia="ar-SA"/>
        </w:rPr>
        <w:t>, г. Астана, Республика Казахстан;</w:t>
      </w:r>
    </w:p>
    <w:p w14:paraId="3F2C067A" w14:textId="4930D73D" w:rsidR="009425DA" w:rsidRPr="00923878" w:rsidRDefault="009425DA" w:rsidP="009425DA">
      <w:pPr>
        <w:pStyle w:val="ad"/>
        <w:ind w:left="0" w:firstLine="709"/>
        <w:jc w:val="both"/>
        <w:rPr>
          <w:bCs/>
          <w:sz w:val="28"/>
          <w:szCs w:val="28"/>
          <w:lang w:eastAsia="ar-SA"/>
        </w:rPr>
      </w:pPr>
      <w:r w:rsidRPr="009425DA">
        <w:rPr>
          <w:rFonts w:eastAsia="Calibri"/>
          <w:sz w:val="28"/>
          <w:szCs w:val="28"/>
        </w:rPr>
        <w:t>2.</w:t>
      </w:r>
      <w:r w:rsidR="00923878">
        <w:rPr>
          <w:rFonts w:eastAsia="Calibri"/>
          <w:sz w:val="28"/>
          <w:szCs w:val="28"/>
        </w:rPr>
        <w:t xml:space="preserve"> Дайнеко Евгения Александровна, </w:t>
      </w:r>
      <w:r w:rsidR="00923878" w:rsidRPr="009425DA">
        <w:rPr>
          <w:sz w:val="28"/>
          <w:szCs w:val="28"/>
          <w:lang w:eastAsia="ar-SA"/>
        </w:rPr>
        <w:t>ассоциированный профессор</w:t>
      </w:r>
      <w:r w:rsidR="00923878">
        <w:rPr>
          <w:rFonts w:eastAsia="Calibri"/>
          <w:sz w:val="28"/>
          <w:szCs w:val="28"/>
        </w:rPr>
        <w:t xml:space="preserve">, доктор </w:t>
      </w:r>
      <w:r w:rsidR="00923878">
        <w:rPr>
          <w:rFonts w:eastAsia="Calibri"/>
          <w:sz w:val="28"/>
          <w:szCs w:val="28"/>
          <w:lang w:val="en-US"/>
        </w:rPr>
        <w:t>PhD</w:t>
      </w:r>
      <w:r w:rsidR="00923878">
        <w:rPr>
          <w:rFonts w:eastAsia="Calibri"/>
          <w:sz w:val="28"/>
          <w:szCs w:val="28"/>
        </w:rPr>
        <w:t xml:space="preserve"> по специальности 25.00.36 – Радиационное материаловедение, проректор по научной и международной </w:t>
      </w:r>
      <w:r w:rsidR="00632440">
        <w:rPr>
          <w:rFonts w:eastAsia="Calibri"/>
          <w:sz w:val="28"/>
          <w:szCs w:val="28"/>
        </w:rPr>
        <w:t>деятельности АО Международный Университет Информационных Технологий, г. Алматы, Казахстан.</w:t>
      </w:r>
    </w:p>
    <w:p w14:paraId="02DF843F" w14:textId="77777777" w:rsidR="00A20639" w:rsidRDefault="00A20639" w:rsidP="009425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6D6E">
        <w:rPr>
          <w:rFonts w:ascii="Times New Roman" w:hAnsi="Times New Roman"/>
          <w:b/>
          <w:sz w:val="28"/>
          <w:szCs w:val="28"/>
        </w:rPr>
        <w:t>Научные консультанты:</w:t>
      </w:r>
    </w:p>
    <w:p w14:paraId="1A3F0A78" w14:textId="44A3A578" w:rsidR="00D55571" w:rsidRPr="009425DA" w:rsidRDefault="005E36A9" w:rsidP="009425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D55571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1. </w:t>
      </w:r>
      <w:r w:rsidR="00D55571" w:rsidRPr="009425D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Кошеков Кайрат Темирбаевич</w:t>
      </w:r>
      <w:r w:rsidR="008D2E84" w:rsidRPr="009425D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9425D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– </w:t>
      </w:r>
      <w:r w:rsidR="00D55571" w:rsidRPr="009425D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д.т.н., профессор кафедры «Авиационная техника и технологии» АО «Академия Гражданской Авиации»</w:t>
      </w:r>
      <w:r w:rsidR="008D2E84" w:rsidRPr="009425D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, </w:t>
      </w:r>
      <w:r w:rsidR="00D55571" w:rsidRPr="009425D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г. Алматы, Республика Казахстан. </w:t>
      </w:r>
    </w:p>
    <w:p w14:paraId="1BF6FAB2" w14:textId="7E79FAF2" w:rsidR="00354BA4" w:rsidRPr="009425DA" w:rsidRDefault="00D55571" w:rsidP="009425DA">
      <w:pPr>
        <w:spacing w:after="0" w:line="240" w:lineRule="auto"/>
        <w:ind w:firstLine="709"/>
        <w:jc w:val="both"/>
        <w:rPr>
          <w:rFonts w:ascii="Times New Roman" w:eastAsia="TimesNewRoman" w:hAnsi="Times New Roman" w:cs="TimesNewRoman"/>
          <w:bCs/>
          <w:sz w:val="28"/>
          <w:szCs w:val="28"/>
          <w:lang w:eastAsia="ja-JP"/>
        </w:rPr>
      </w:pPr>
      <w:r w:rsidRPr="009425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354BA4" w:rsidRPr="009425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0800B2" w:rsidRPr="009425D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Александр Николевич Медведев</w:t>
      </w:r>
      <w:r w:rsidR="00354BA4" w:rsidRPr="009425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</w:t>
      </w:r>
      <w:r w:rsidR="000800B2" w:rsidRPr="009425DA">
        <w:rPr>
          <w:rFonts w:ascii="Times New Roman" w:eastAsia="TimesNewRoman" w:hAnsi="Times New Roman" w:cs="TimesNewRoman"/>
          <w:bCs/>
          <w:sz w:val="28"/>
          <w:szCs w:val="28"/>
          <w:lang w:val="en-US" w:eastAsia="ja-JP"/>
        </w:rPr>
        <w:t>Dr</w:t>
      </w:r>
      <w:r w:rsidR="000800B2" w:rsidRPr="009425DA">
        <w:rPr>
          <w:rFonts w:ascii="Times New Roman" w:eastAsia="TimesNewRoman" w:hAnsi="Times New Roman" w:cs="TimesNewRoman"/>
          <w:bCs/>
          <w:sz w:val="28"/>
          <w:szCs w:val="28"/>
          <w:lang w:eastAsia="ja-JP"/>
        </w:rPr>
        <w:t xml:space="preserve">. </w:t>
      </w:r>
      <w:proofErr w:type="spellStart"/>
      <w:r w:rsidR="000800B2" w:rsidRPr="009425DA">
        <w:rPr>
          <w:rFonts w:ascii="Times New Roman" w:eastAsia="TimesNewRoman" w:hAnsi="Times New Roman" w:cs="TimesNewRoman"/>
          <w:bCs/>
          <w:sz w:val="28"/>
          <w:szCs w:val="28"/>
          <w:lang w:val="en-US" w:eastAsia="ja-JP"/>
        </w:rPr>
        <w:t>Eng</w:t>
      </w:r>
      <w:proofErr w:type="spellEnd"/>
      <w:r w:rsidR="000800B2" w:rsidRPr="009425DA">
        <w:rPr>
          <w:rFonts w:ascii="Times New Roman" w:eastAsia="TimesNewRoman" w:hAnsi="Times New Roman" w:cs="TimesNewRoman"/>
          <w:bCs/>
          <w:sz w:val="28"/>
          <w:szCs w:val="28"/>
          <w:lang w:eastAsia="ja-JP"/>
        </w:rPr>
        <w:t xml:space="preserve">. </w:t>
      </w:r>
      <w:r w:rsidR="000800B2" w:rsidRPr="009425DA">
        <w:rPr>
          <w:rFonts w:ascii="Times New Roman" w:eastAsia="TimesNewRoman" w:hAnsi="Times New Roman" w:cs="TimesNewRoman"/>
          <w:bCs/>
          <w:sz w:val="28"/>
          <w:szCs w:val="28"/>
          <w:lang w:val="en-US" w:eastAsia="ja-JP"/>
        </w:rPr>
        <w:t>Sc</w:t>
      </w:r>
      <w:r w:rsidR="000800B2" w:rsidRPr="009425DA">
        <w:rPr>
          <w:rFonts w:ascii="Times New Roman" w:eastAsia="TimesNewRoman" w:hAnsi="Times New Roman" w:cs="TimesNewRoman"/>
          <w:bCs/>
          <w:sz w:val="28"/>
          <w:szCs w:val="28"/>
          <w:lang w:eastAsia="ja-JP"/>
        </w:rPr>
        <w:t>. Профессор</w:t>
      </w:r>
      <w:r w:rsidR="000800B2" w:rsidRPr="009425DA">
        <w:rPr>
          <w:rFonts w:ascii="Times New Roman" w:eastAsia="TimesNewRoman" w:hAnsi="Times New Roman" w:cs="TimesNewRoman"/>
          <w:bCs/>
          <w:sz w:val="28"/>
          <w:szCs w:val="28"/>
          <w:lang w:val="kk-KZ" w:eastAsia="ja-JP"/>
        </w:rPr>
        <w:t xml:space="preserve"> </w:t>
      </w:r>
      <w:r w:rsidR="000800B2" w:rsidRPr="009425DA">
        <w:rPr>
          <w:rFonts w:ascii="Times New Roman" w:eastAsia="TimesNewRoman" w:hAnsi="Times New Roman" w:cs="TimesNewRoman"/>
          <w:bCs/>
          <w:sz w:val="28"/>
          <w:szCs w:val="28"/>
          <w:lang w:eastAsia="ja-JP"/>
        </w:rPr>
        <w:t>«Институт транспорта и связи»</w:t>
      </w:r>
      <w:r w:rsidR="000800B2" w:rsidRPr="009425DA">
        <w:rPr>
          <w:rFonts w:ascii="Times New Roman" w:eastAsia="TimesNewRoman" w:hAnsi="Times New Roman" w:cs="TimesNewRoman"/>
          <w:bCs/>
          <w:sz w:val="28"/>
          <w:szCs w:val="28"/>
          <w:lang w:val="kk-KZ" w:eastAsia="ja-JP"/>
        </w:rPr>
        <w:t xml:space="preserve"> </w:t>
      </w:r>
      <w:r w:rsidR="000800B2" w:rsidRPr="009425DA">
        <w:rPr>
          <w:rFonts w:ascii="Times New Roman" w:eastAsia="TimesNewRoman" w:hAnsi="Times New Roman" w:cs="TimesNewRoman"/>
          <w:bCs/>
          <w:sz w:val="28"/>
          <w:szCs w:val="28"/>
          <w:lang w:eastAsia="ja-JP"/>
        </w:rPr>
        <w:t>г. Рига, Латвия.</w:t>
      </w:r>
    </w:p>
    <w:p w14:paraId="6ABC3980" w14:textId="77777777" w:rsidR="009425DA" w:rsidRPr="009425DA" w:rsidRDefault="009425DA" w:rsidP="009425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25DA">
        <w:rPr>
          <w:rFonts w:ascii="Times New Roman" w:eastAsia="Calibri" w:hAnsi="Times New Roman" w:cs="Times New Roman"/>
          <w:b/>
          <w:sz w:val="28"/>
          <w:szCs w:val="28"/>
        </w:rPr>
        <w:t>Состав временных членов диссертационного совета:</w:t>
      </w:r>
    </w:p>
    <w:p w14:paraId="3EF3C5E7" w14:textId="4C0F9C31" w:rsidR="00F154C4" w:rsidRPr="009425DA" w:rsidRDefault="00F154C4" w:rsidP="009425DA">
      <w:pPr>
        <w:pStyle w:val="ad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  <w:lang w:eastAsia="ar-SA"/>
        </w:rPr>
      </w:pPr>
      <w:proofErr w:type="spellStart"/>
      <w:r w:rsidRPr="009425DA">
        <w:rPr>
          <w:bCs/>
          <w:sz w:val="28"/>
          <w:szCs w:val="28"/>
          <w:lang w:eastAsia="ar-SA"/>
        </w:rPr>
        <w:t>Алонцева</w:t>
      </w:r>
      <w:proofErr w:type="spellEnd"/>
      <w:r w:rsidRPr="009425DA">
        <w:rPr>
          <w:bCs/>
          <w:sz w:val="28"/>
          <w:szCs w:val="28"/>
          <w:lang w:eastAsia="ar-SA"/>
        </w:rPr>
        <w:t xml:space="preserve"> Дарья Львовна, </w:t>
      </w:r>
      <w:r w:rsidR="00D27C72" w:rsidRPr="009425DA">
        <w:rPr>
          <w:bCs/>
          <w:sz w:val="28"/>
          <w:szCs w:val="28"/>
        </w:rPr>
        <w:t>доктор физико-математических наук РФ</w:t>
      </w:r>
      <w:r w:rsidR="00D27C72" w:rsidRPr="009425DA">
        <w:rPr>
          <w:bCs/>
          <w:sz w:val="28"/>
          <w:szCs w:val="28"/>
          <w:lang w:eastAsia="ar-SA"/>
        </w:rPr>
        <w:t xml:space="preserve">, профессор Школы Информационных технологий и интеллектуальных систем в Восточно-Казахстанском техническом университете им. Д. </w:t>
      </w:r>
      <w:proofErr w:type="spellStart"/>
      <w:r w:rsidR="00D27C72" w:rsidRPr="009425DA">
        <w:rPr>
          <w:bCs/>
          <w:sz w:val="28"/>
          <w:szCs w:val="28"/>
          <w:lang w:eastAsia="ar-SA"/>
        </w:rPr>
        <w:t>Серикбаева</w:t>
      </w:r>
      <w:proofErr w:type="spellEnd"/>
      <w:r w:rsidR="00D27C72" w:rsidRPr="009425DA">
        <w:rPr>
          <w:bCs/>
          <w:sz w:val="28"/>
          <w:szCs w:val="28"/>
          <w:lang w:eastAsia="ar-SA"/>
        </w:rPr>
        <w:t>;</w:t>
      </w:r>
    </w:p>
    <w:p w14:paraId="2A6140A6" w14:textId="3ABE01E7" w:rsidR="00F154C4" w:rsidRPr="009425DA" w:rsidRDefault="00F154C4" w:rsidP="009425DA">
      <w:pPr>
        <w:pStyle w:val="ad"/>
        <w:numPr>
          <w:ilvl w:val="0"/>
          <w:numId w:val="6"/>
        </w:numPr>
        <w:tabs>
          <w:tab w:val="left" w:pos="851"/>
        </w:tabs>
        <w:suppressAutoHyphens/>
        <w:ind w:left="0" w:firstLine="709"/>
        <w:jc w:val="both"/>
        <w:rPr>
          <w:bCs/>
          <w:sz w:val="28"/>
          <w:szCs w:val="28"/>
          <w:lang w:eastAsia="ar-SA"/>
        </w:rPr>
      </w:pPr>
      <w:proofErr w:type="spellStart"/>
      <w:r w:rsidRPr="009425DA">
        <w:rPr>
          <w:bCs/>
          <w:sz w:val="28"/>
          <w:szCs w:val="28"/>
          <w:lang w:eastAsia="ar-SA"/>
        </w:rPr>
        <w:t>Ускенбаева</w:t>
      </w:r>
      <w:proofErr w:type="spellEnd"/>
      <w:r w:rsidRPr="009425DA">
        <w:rPr>
          <w:bCs/>
          <w:sz w:val="28"/>
          <w:szCs w:val="28"/>
          <w:lang w:eastAsia="ar-SA"/>
        </w:rPr>
        <w:t xml:space="preserve"> Раиса </w:t>
      </w:r>
      <w:proofErr w:type="spellStart"/>
      <w:r w:rsidRPr="009425DA">
        <w:rPr>
          <w:bCs/>
          <w:sz w:val="28"/>
          <w:szCs w:val="28"/>
          <w:lang w:eastAsia="ar-SA"/>
        </w:rPr>
        <w:t>Кабиевна</w:t>
      </w:r>
      <w:proofErr w:type="spellEnd"/>
      <w:r w:rsidRPr="009425DA">
        <w:rPr>
          <w:bCs/>
          <w:sz w:val="28"/>
          <w:szCs w:val="28"/>
          <w:lang w:eastAsia="ar-SA"/>
        </w:rPr>
        <w:t xml:space="preserve">, </w:t>
      </w:r>
      <w:r w:rsidR="00D27C72" w:rsidRPr="009425DA">
        <w:rPr>
          <w:bCs/>
          <w:sz w:val="28"/>
          <w:szCs w:val="28"/>
          <w:lang w:eastAsia="ar-SA"/>
        </w:rPr>
        <w:t xml:space="preserve">доктор технических наук по специальности 05.13.11- Математическое и программное обеспечение, профессор, Казахский Национальный Исследовательский Технический Университет им. К.И. Сатпаева., г. </w:t>
      </w:r>
      <w:proofErr w:type="spellStart"/>
      <w:r w:rsidR="00D27C72" w:rsidRPr="009425DA">
        <w:rPr>
          <w:bCs/>
          <w:sz w:val="28"/>
          <w:szCs w:val="28"/>
          <w:lang w:eastAsia="ar-SA"/>
        </w:rPr>
        <w:t>Адматы</w:t>
      </w:r>
      <w:proofErr w:type="spellEnd"/>
      <w:r w:rsidR="00D27C72" w:rsidRPr="009425DA">
        <w:rPr>
          <w:bCs/>
          <w:sz w:val="28"/>
          <w:szCs w:val="28"/>
          <w:lang w:eastAsia="ar-SA"/>
        </w:rPr>
        <w:t>, Республика Казахстан</w:t>
      </w:r>
      <w:r w:rsidR="00B51822" w:rsidRPr="009425DA">
        <w:rPr>
          <w:bCs/>
          <w:sz w:val="28"/>
          <w:szCs w:val="28"/>
          <w:lang w:eastAsia="ar-SA"/>
        </w:rPr>
        <w:t>;</w:t>
      </w:r>
    </w:p>
    <w:p w14:paraId="265BCD57" w14:textId="30E9BE5C" w:rsidR="00B51822" w:rsidRDefault="00B51822" w:rsidP="009425DA">
      <w:pPr>
        <w:pStyle w:val="ad"/>
        <w:numPr>
          <w:ilvl w:val="0"/>
          <w:numId w:val="6"/>
        </w:numPr>
        <w:tabs>
          <w:tab w:val="left" w:pos="851"/>
        </w:tabs>
        <w:suppressAutoHyphens/>
        <w:ind w:left="0" w:firstLine="709"/>
        <w:jc w:val="both"/>
        <w:rPr>
          <w:bCs/>
          <w:sz w:val="28"/>
          <w:szCs w:val="28"/>
          <w:lang w:eastAsia="ar-SA"/>
        </w:rPr>
      </w:pPr>
      <w:proofErr w:type="spellStart"/>
      <w:r w:rsidRPr="009425DA">
        <w:rPr>
          <w:bCs/>
          <w:sz w:val="28"/>
          <w:szCs w:val="28"/>
          <w:lang w:eastAsia="ar-SA"/>
        </w:rPr>
        <w:t>Касымова</w:t>
      </w:r>
      <w:proofErr w:type="spellEnd"/>
      <w:r w:rsidRPr="009425DA">
        <w:rPr>
          <w:bCs/>
          <w:sz w:val="28"/>
          <w:szCs w:val="28"/>
          <w:lang w:eastAsia="ar-SA"/>
        </w:rPr>
        <w:t xml:space="preserve"> </w:t>
      </w:r>
      <w:proofErr w:type="spellStart"/>
      <w:r w:rsidRPr="009425DA">
        <w:rPr>
          <w:bCs/>
          <w:sz w:val="28"/>
          <w:szCs w:val="28"/>
          <w:lang w:eastAsia="ar-SA"/>
        </w:rPr>
        <w:t>Гулжайна</w:t>
      </w:r>
      <w:proofErr w:type="spellEnd"/>
      <w:r w:rsidRPr="009425DA">
        <w:rPr>
          <w:bCs/>
          <w:sz w:val="28"/>
          <w:szCs w:val="28"/>
          <w:lang w:eastAsia="ar-SA"/>
        </w:rPr>
        <w:t xml:space="preserve"> </w:t>
      </w:r>
      <w:proofErr w:type="spellStart"/>
      <w:r w:rsidRPr="009425DA">
        <w:rPr>
          <w:bCs/>
          <w:sz w:val="28"/>
          <w:szCs w:val="28"/>
          <w:lang w:eastAsia="ar-SA"/>
        </w:rPr>
        <w:t>Куралбаевна</w:t>
      </w:r>
      <w:proofErr w:type="spellEnd"/>
      <w:r w:rsidRPr="009425DA">
        <w:rPr>
          <w:bCs/>
          <w:sz w:val="28"/>
          <w:szCs w:val="28"/>
          <w:lang w:eastAsia="ar-SA"/>
        </w:rPr>
        <w:t>, доктор PhD, Казахский национальный педагогический университет имени Абая по специальности 6</w:t>
      </w:r>
      <w:r w:rsidRPr="009425DA">
        <w:rPr>
          <w:bCs/>
          <w:sz w:val="28"/>
          <w:szCs w:val="28"/>
          <w:lang w:val="en-US" w:eastAsia="ar-SA"/>
        </w:rPr>
        <w:t>D</w:t>
      </w:r>
      <w:r w:rsidRPr="009425DA">
        <w:rPr>
          <w:bCs/>
          <w:sz w:val="28"/>
          <w:szCs w:val="28"/>
          <w:lang w:eastAsia="ar-SA"/>
        </w:rPr>
        <w:t>010300 – Педагогика и психология</w:t>
      </w:r>
    </w:p>
    <w:p w14:paraId="1238A0A6" w14:textId="01E719EF" w:rsidR="00923878" w:rsidRPr="009425DA" w:rsidRDefault="00230913" w:rsidP="009425DA">
      <w:pPr>
        <w:pStyle w:val="ad"/>
        <w:numPr>
          <w:ilvl w:val="0"/>
          <w:numId w:val="6"/>
        </w:numPr>
        <w:tabs>
          <w:tab w:val="left" w:pos="851"/>
        </w:tabs>
        <w:suppressAutoHyphens/>
        <w:ind w:left="0" w:firstLine="709"/>
        <w:jc w:val="both"/>
        <w:rPr>
          <w:bCs/>
          <w:sz w:val="28"/>
          <w:szCs w:val="28"/>
          <w:lang w:eastAsia="ar-SA"/>
        </w:rPr>
      </w:pPr>
      <w:proofErr w:type="spellStart"/>
      <w:r>
        <w:rPr>
          <w:bCs/>
          <w:sz w:val="28"/>
          <w:szCs w:val="28"/>
          <w:lang w:eastAsia="ar-SA"/>
        </w:rPr>
        <w:t>Ипалакова</w:t>
      </w:r>
      <w:proofErr w:type="spellEnd"/>
      <w:r w:rsidR="0060334B">
        <w:rPr>
          <w:bCs/>
          <w:sz w:val="28"/>
          <w:szCs w:val="28"/>
          <w:lang w:eastAsia="ar-SA"/>
        </w:rPr>
        <w:t xml:space="preserve"> Мадина </w:t>
      </w:r>
      <w:proofErr w:type="spellStart"/>
      <w:r w:rsidR="0060334B">
        <w:rPr>
          <w:bCs/>
          <w:sz w:val="28"/>
          <w:szCs w:val="28"/>
          <w:lang w:eastAsia="ar-SA"/>
        </w:rPr>
        <w:t>Тулегеновна</w:t>
      </w:r>
      <w:proofErr w:type="spellEnd"/>
      <w:r w:rsidR="0060334B">
        <w:rPr>
          <w:bCs/>
          <w:sz w:val="28"/>
          <w:szCs w:val="28"/>
          <w:lang w:eastAsia="ar-SA"/>
        </w:rPr>
        <w:t xml:space="preserve">, </w:t>
      </w:r>
      <w:r w:rsidR="0060334B" w:rsidRPr="009425DA">
        <w:rPr>
          <w:sz w:val="28"/>
          <w:szCs w:val="28"/>
          <w:lang w:eastAsia="ar-SA"/>
        </w:rPr>
        <w:t>ассоциированный профессор</w:t>
      </w:r>
      <w:r w:rsidR="0060334B">
        <w:rPr>
          <w:rFonts w:eastAsia="Calibri"/>
          <w:sz w:val="28"/>
          <w:szCs w:val="28"/>
        </w:rPr>
        <w:t xml:space="preserve">, </w:t>
      </w:r>
      <w:r w:rsidR="0060334B">
        <w:rPr>
          <w:rFonts w:eastAsia="Calibri"/>
          <w:sz w:val="28"/>
          <w:szCs w:val="28"/>
        </w:rPr>
        <w:t xml:space="preserve">кандидат технических </w:t>
      </w:r>
      <w:proofErr w:type="gramStart"/>
      <w:r w:rsidR="0060334B">
        <w:rPr>
          <w:rFonts w:eastAsia="Calibri"/>
          <w:sz w:val="28"/>
          <w:szCs w:val="28"/>
        </w:rPr>
        <w:t xml:space="preserve">наук,  </w:t>
      </w:r>
      <w:r w:rsidR="0060334B">
        <w:rPr>
          <w:rFonts w:eastAsia="Calibri"/>
          <w:sz w:val="28"/>
          <w:szCs w:val="28"/>
        </w:rPr>
        <w:t xml:space="preserve"> </w:t>
      </w:r>
      <w:proofErr w:type="gramEnd"/>
      <w:r w:rsidR="0060334B">
        <w:rPr>
          <w:rFonts w:eastAsia="Calibri"/>
          <w:sz w:val="28"/>
          <w:szCs w:val="28"/>
        </w:rPr>
        <w:t>по специальности</w:t>
      </w:r>
      <w:r w:rsidR="0060334B">
        <w:rPr>
          <w:rFonts w:eastAsia="Calibri"/>
          <w:sz w:val="28"/>
          <w:szCs w:val="28"/>
        </w:rPr>
        <w:t xml:space="preserve"> 25.00.36 – Геоэкология, </w:t>
      </w:r>
      <w:r w:rsidR="00B2500A">
        <w:rPr>
          <w:rFonts w:eastAsia="Calibri"/>
          <w:sz w:val="28"/>
          <w:szCs w:val="28"/>
        </w:rPr>
        <w:t>АО Международный Университет Информационных Технологий, г. Алматы, Казахстан.</w:t>
      </w:r>
    </w:p>
    <w:p w14:paraId="77354ABB" w14:textId="77777777" w:rsidR="00BB68E7" w:rsidRPr="0060334B" w:rsidRDefault="00BB68E7" w:rsidP="009425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E77FD9" w14:textId="7F4FF0E1" w:rsidR="00AB7081" w:rsidRDefault="009425DA" w:rsidP="008D6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7C82">
        <w:rPr>
          <w:rFonts w:ascii="Times New Roman" w:hAnsi="Times New Roman" w:cs="Times New Roman"/>
          <w:sz w:val="28"/>
          <w:szCs w:val="28"/>
        </w:rPr>
        <w:lastRenderedPageBreak/>
        <w:t>Защита диссертации состоится</w:t>
      </w:r>
      <w:r w:rsidR="00903D00">
        <w:rPr>
          <w:rFonts w:ascii="Times New Roman" w:hAnsi="Times New Roman" w:cs="Times New Roman"/>
          <w:sz w:val="28"/>
          <w:szCs w:val="28"/>
        </w:rPr>
        <w:t xml:space="preserve"> </w:t>
      </w:r>
      <w:r w:rsidR="00762A03" w:rsidRPr="009425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23</w:t>
      </w:r>
      <w:r w:rsidR="00A20639" w:rsidRPr="009425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5D0BC5" w:rsidRPr="009425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ноября </w:t>
      </w:r>
      <w:r w:rsidR="00A20639" w:rsidRPr="009425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</w:t>
      </w:r>
      <w:r w:rsidR="005E36A9" w:rsidRPr="009425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proofErr w:type="gramEnd"/>
      <w:r w:rsidR="00A20639" w:rsidRPr="009425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года, в </w:t>
      </w:r>
      <w:r w:rsidR="00762A03" w:rsidRPr="009425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</w:t>
      </w:r>
      <w:r w:rsidR="00A20639" w:rsidRPr="009425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:00 часов</w:t>
      </w:r>
      <w:r w:rsidR="00A20639" w:rsidRPr="00D55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639" w:rsidRPr="00A20639">
        <w:rPr>
          <w:rFonts w:ascii="Times New Roman" w:hAnsi="Times New Roman" w:cs="Times New Roman"/>
          <w:sz w:val="28"/>
          <w:szCs w:val="28"/>
        </w:rPr>
        <w:t xml:space="preserve">в </w:t>
      </w:r>
      <w:r w:rsidRPr="00EB7C82">
        <w:rPr>
          <w:rFonts w:ascii="Times New Roman" w:hAnsi="Times New Roman" w:cs="Times New Roman"/>
          <w:sz w:val="28"/>
          <w:szCs w:val="28"/>
        </w:rPr>
        <w:t xml:space="preserve">Диссертационном совете при АО «Академия Гражданской Авиации» в смешанном формате по адресу: г. Алматы, ул. Ахметова  44, </w:t>
      </w:r>
      <w:r w:rsidRPr="00EB7C82">
        <w:rPr>
          <w:rFonts w:ascii="Times New Roman" w:hAnsi="Times New Roman" w:cs="Times New Roman"/>
          <w:sz w:val="28"/>
          <w:szCs w:val="28"/>
          <w:lang w:val="en-US"/>
        </w:rPr>
        <w:t>Rectorate</w:t>
      </w:r>
      <w:r w:rsidRPr="00EB7C82">
        <w:rPr>
          <w:rFonts w:ascii="Times New Roman" w:hAnsi="Times New Roman" w:cs="Times New Roman"/>
          <w:sz w:val="28"/>
          <w:szCs w:val="28"/>
        </w:rPr>
        <w:t xml:space="preserve"> </w:t>
      </w:r>
      <w:r w:rsidRPr="00EB7C82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="00AB70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31ADB1F" w14:textId="77777777" w:rsidR="00AB7081" w:rsidRDefault="00AB7081" w:rsidP="00AB70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17DFA5E" w14:textId="776970D7" w:rsidR="00AB7081" w:rsidRPr="00F079E8" w:rsidRDefault="00AB7081" w:rsidP="00AB70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сайта: </w:t>
      </w:r>
      <w:bookmarkStart w:id="2" w:name="_Hlk117155272"/>
      <w:r w:rsidRPr="00010308">
        <w:rPr>
          <w:rFonts w:ascii="Times New Roman" w:hAnsi="Times New Roman" w:cs="Times New Roman"/>
          <w:sz w:val="28"/>
          <w:szCs w:val="28"/>
          <w:lang w:val="kk-KZ"/>
        </w:rPr>
        <w:t>https://caa.edu.kz/</w:t>
      </w:r>
      <w:bookmarkEnd w:id="2"/>
    </w:p>
    <w:p w14:paraId="5280D94D" w14:textId="29DF526A" w:rsidR="00BB68E7" w:rsidRDefault="009425DA" w:rsidP="00AB70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7C82">
        <w:rPr>
          <w:rFonts w:ascii="Times New Roman" w:hAnsi="Times New Roman" w:cs="Times New Roman"/>
          <w:sz w:val="28"/>
          <w:szCs w:val="28"/>
        </w:rPr>
        <w:t xml:space="preserve"> </w:t>
      </w:r>
      <w:r w:rsidRPr="00EB7C82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EB7C82">
        <w:rPr>
          <w:rFonts w:ascii="Times New Roman" w:hAnsi="Times New Roman" w:cs="Times New Roman"/>
          <w:sz w:val="28"/>
          <w:szCs w:val="28"/>
        </w:rPr>
        <w:t xml:space="preserve"> по ссылке: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F52BC">
          <w:rPr>
            <w:rStyle w:val="a9"/>
            <w:rFonts w:ascii="Times New Roman" w:hAnsi="Times New Roman" w:cs="Times New Roman"/>
            <w:sz w:val="28"/>
            <w:szCs w:val="28"/>
          </w:rPr>
          <w:t>https://us06web.zoom.us/j/88328619687?pwd=SGk5ZkwxR3FZMk92cUFPOGcwand2dz09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DA56B" w14:textId="3678B2AB" w:rsidR="007C7542" w:rsidRPr="00D571C1" w:rsidRDefault="007C7542" w:rsidP="009425DA">
      <w:pPr>
        <w:pStyle w:val="aa"/>
        <w:spacing w:before="0" w:beforeAutospacing="0" w:after="0" w:afterAutospacing="0"/>
        <w:ind w:firstLine="709"/>
        <w:rPr>
          <w:color w:val="FF0000"/>
          <w:sz w:val="28"/>
          <w:szCs w:val="28"/>
        </w:rPr>
      </w:pPr>
    </w:p>
    <w:p w14:paraId="1B7FA94E" w14:textId="735C8384" w:rsidR="0039319C" w:rsidRPr="00D55571" w:rsidRDefault="00BB68E7" w:rsidP="009425DA">
      <w:pPr>
        <w:pStyle w:val="aa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55571">
        <w:rPr>
          <w:color w:val="000000" w:themeColor="text1"/>
          <w:sz w:val="28"/>
          <w:szCs w:val="28"/>
        </w:rPr>
        <w:t xml:space="preserve">Идентификатор конференции: </w:t>
      </w:r>
      <w:r w:rsidR="009425DA" w:rsidRPr="00E96FBB">
        <w:rPr>
          <w:rFonts w:eastAsia="Calibri"/>
          <w:sz w:val="28"/>
          <w:szCs w:val="28"/>
          <w:lang w:val="kk-KZ"/>
        </w:rPr>
        <w:t>883 2861 9687</w:t>
      </w:r>
    </w:p>
    <w:p w14:paraId="0B8EDEFE" w14:textId="3AC64404" w:rsidR="0039319C" w:rsidRPr="00D55571" w:rsidRDefault="00BB68E7" w:rsidP="009425DA">
      <w:pPr>
        <w:pStyle w:val="aa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55571">
        <w:rPr>
          <w:color w:val="000000" w:themeColor="text1"/>
          <w:sz w:val="28"/>
          <w:szCs w:val="28"/>
        </w:rPr>
        <w:t xml:space="preserve">Код доступа: </w:t>
      </w:r>
      <w:r w:rsidR="009425DA">
        <w:rPr>
          <w:color w:val="000000" w:themeColor="text1"/>
          <w:sz w:val="28"/>
          <w:szCs w:val="28"/>
        </w:rPr>
        <w:t>2022</w:t>
      </w:r>
    </w:p>
    <w:p w14:paraId="030D7EF5" w14:textId="77777777" w:rsidR="00BB68E7" w:rsidRPr="00744FA9" w:rsidRDefault="00BB68E7" w:rsidP="00942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CC37D3" w14:textId="77777777" w:rsidR="00744FA9" w:rsidRPr="00744FA9" w:rsidRDefault="00744FA9" w:rsidP="00942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8663AF" w14:textId="77777777" w:rsidR="00121602" w:rsidRDefault="00121602" w:rsidP="00942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AB0CBD" w14:textId="77777777" w:rsidR="00C16D6E" w:rsidRDefault="00C16D6E" w:rsidP="00942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14722B" w14:textId="77777777" w:rsidR="00C16D6E" w:rsidRPr="0044551F" w:rsidRDefault="00C1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6D6E" w:rsidRPr="0044551F" w:rsidSect="00E87E8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2572" w14:textId="77777777" w:rsidR="006941F4" w:rsidRDefault="006941F4">
      <w:pPr>
        <w:spacing w:line="240" w:lineRule="auto"/>
      </w:pPr>
      <w:r>
        <w:separator/>
      </w:r>
    </w:p>
  </w:endnote>
  <w:endnote w:type="continuationSeparator" w:id="0">
    <w:p w14:paraId="0A3096A9" w14:textId="77777777" w:rsidR="006941F4" w:rsidRDefault="00694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8CAA3" w14:textId="77777777" w:rsidR="006941F4" w:rsidRDefault="006941F4">
      <w:pPr>
        <w:spacing w:after="0"/>
      </w:pPr>
      <w:r>
        <w:separator/>
      </w:r>
    </w:p>
  </w:footnote>
  <w:footnote w:type="continuationSeparator" w:id="0">
    <w:p w14:paraId="0816158B" w14:textId="77777777" w:rsidR="006941F4" w:rsidRDefault="006941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5474"/>
    <w:multiLevelType w:val="hybridMultilevel"/>
    <w:tmpl w:val="66985B0A"/>
    <w:lvl w:ilvl="0" w:tplc="20B048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970FA6"/>
    <w:multiLevelType w:val="hybridMultilevel"/>
    <w:tmpl w:val="D3C4BBCA"/>
    <w:lvl w:ilvl="0" w:tplc="B7BC1D56">
      <w:start w:val="1"/>
      <w:numFmt w:val="decimal"/>
      <w:lvlText w:val="%1."/>
      <w:lvlJc w:val="left"/>
      <w:pPr>
        <w:ind w:left="77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492D1618"/>
    <w:multiLevelType w:val="hybridMultilevel"/>
    <w:tmpl w:val="1D8E56A0"/>
    <w:lvl w:ilvl="0" w:tplc="DBE471B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EE6EBE"/>
    <w:multiLevelType w:val="hybridMultilevel"/>
    <w:tmpl w:val="9DA8A6E2"/>
    <w:lvl w:ilvl="0" w:tplc="D8E0CC2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93615F3"/>
    <w:multiLevelType w:val="hybridMultilevel"/>
    <w:tmpl w:val="649E9A4E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82A2D60"/>
    <w:multiLevelType w:val="hybridMultilevel"/>
    <w:tmpl w:val="8A7897C2"/>
    <w:lvl w:ilvl="0" w:tplc="7EB8F8B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8B"/>
    <w:rsid w:val="00034BC6"/>
    <w:rsid w:val="000800B2"/>
    <w:rsid w:val="00086533"/>
    <w:rsid w:val="00086C23"/>
    <w:rsid w:val="000936D5"/>
    <w:rsid w:val="00096288"/>
    <w:rsid w:val="00113108"/>
    <w:rsid w:val="00121602"/>
    <w:rsid w:val="00135ADA"/>
    <w:rsid w:val="0014337A"/>
    <w:rsid w:val="00154ED8"/>
    <w:rsid w:val="001630E6"/>
    <w:rsid w:val="00180405"/>
    <w:rsid w:val="00193D00"/>
    <w:rsid w:val="001B49A8"/>
    <w:rsid w:val="001C425D"/>
    <w:rsid w:val="00230913"/>
    <w:rsid w:val="00255357"/>
    <w:rsid w:val="002756AF"/>
    <w:rsid w:val="002C6977"/>
    <w:rsid w:val="002D066B"/>
    <w:rsid w:val="002F3019"/>
    <w:rsid w:val="002F484B"/>
    <w:rsid w:val="002F495C"/>
    <w:rsid w:val="00316E23"/>
    <w:rsid w:val="003370A0"/>
    <w:rsid w:val="00354BA4"/>
    <w:rsid w:val="0037442C"/>
    <w:rsid w:val="0039319C"/>
    <w:rsid w:val="003C4DFF"/>
    <w:rsid w:val="003C7D8E"/>
    <w:rsid w:val="003D729B"/>
    <w:rsid w:val="00426B22"/>
    <w:rsid w:val="004303A3"/>
    <w:rsid w:val="004405E1"/>
    <w:rsid w:val="0044551F"/>
    <w:rsid w:val="004711CC"/>
    <w:rsid w:val="00485E0D"/>
    <w:rsid w:val="004A27ED"/>
    <w:rsid w:val="004C57D6"/>
    <w:rsid w:val="004D442C"/>
    <w:rsid w:val="00507519"/>
    <w:rsid w:val="00513242"/>
    <w:rsid w:val="00520C2B"/>
    <w:rsid w:val="00527171"/>
    <w:rsid w:val="005403A5"/>
    <w:rsid w:val="00542DAA"/>
    <w:rsid w:val="00580FD4"/>
    <w:rsid w:val="005C1F9F"/>
    <w:rsid w:val="005D0BC5"/>
    <w:rsid w:val="005D198D"/>
    <w:rsid w:val="005D2BEF"/>
    <w:rsid w:val="005D352B"/>
    <w:rsid w:val="005E2090"/>
    <w:rsid w:val="005E36A9"/>
    <w:rsid w:val="005E40DC"/>
    <w:rsid w:val="005E7BA8"/>
    <w:rsid w:val="0060334B"/>
    <w:rsid w:val="00632440"/>
    <w:rsid w:val="006362A4"/>
    <w:rsid w:val="00667644"/>
    <w:rsid w:val="00673683"/>
    <w:rsid w:val="006941F4"/>
    <w:rsid w:val="006F0290"/>
    <w:rsid w:val="00712286"/>
    <w:rsid w:val="00715EBE"/>
    <w:rsid w:val="0072304F"/>
    <w:rsid w:val="0072645A"/>
    <w:rsid w:val="00744FA9"/>
    <w:rsid w:val="00760F62"/>
    <w:rsid w:val="00762A03"/>
    <w:rsid w:val="00766B87"/>
    <w:rsid w:val="007846CF"/>
    <w:rsid w:val="00792B82"/>
    <w:rsid w:val="007A2B38"/>
    <w:rsid w:val="007C1811"/>
    <w:rsid w:val="007C7542"/>
    <w:rsid w:val="007E5A85"/>
    <w:rsid w:val="007F2534"/>
    <w:rsid w:val="007F2923"/>
    <w:rsid w:val="007F319D"/>
    <w:rsid w:val="007F7951"/>
    <w:rsid w:val="00803101"/>
    <w:rsid w:val="00811807"/>
    <w:rsid w:val="00823BA1"/>
    <w:rsid w:val="00844490"/>
    <w:rsid w:val="00855C06"/>
    <w:rsid w:val="0086421F"/>
    <w:rsid w:val="008A275A"/>
    <w:rsid w:val="008D2E84"/>
    <w:rsid w:val="008D6937"/>
    <w:rsid w:val="008E25E2"/>
    <w:rsid w:val="008E2B1E"/>
    <w:rsid w:val="00903D00"/>
    <w:rsid w:val="00923878"/>
    <w:rsid w:val="009425DA"/>
    <w:rsid w:val="009808ED"/>
    <w:rsid w:val="009E585E"/>
    <w:rsid w:val="009F7B8F"/>
    <w:rsid w:val="00A20639"/>
    <w:rsid w:val="00A2421D"/>
    <w:rsid w:val="00A37316"/>
    <w:rsid w:val="00A564BB"/>
    <w:rsid w:val="00A73BDE"/>
    <w:rsid w:val="00A8246D"/>
    <w:rsid w:val="00AB04B9"/>
    <w:rsid w:val="00AB7081"/>
    <w:rsid w:val="00AC0F90"/>
    <w:rsid w:val="00AE151D"/>
    <w:rsid w:val="00AE3E3C"/>
    <w:rsid w:val="00AF388B"/>
    <w:rsid w:val="00B2500A"/>
    <w:rsid w:val="00B30241"/>
    <w:rsid w:val="00B51822"/>
    <w:rsid w:val="00BB68E7"/>
    <w:rsid w:val="00BC4BA5"/>
    <w:rsid w:val="00BC503C"/>
    <w:rsid w:val="00C128BD"/>
    <w:rsid w:val="00C16D6E"/>
    <w:rsid w:val="00C80C32"/>
    <w:rsid w:val="00C82FEE"/>
    <w:rsid w:val="00C838E6"/>
    <w:rsid w:val="00C91139"/>
    <w:rsid w:val="00CB54F5"/>
    <w:rsid w:val="00CC772B"/>
    <w:rsid w:val="00CD1174"/>
    <w:rsid w:val="00D05D66"/>
    <w:rsid w:val="00D1106C"/>
    <w:rsid w:val="00D11736"/>
    <w:rsid w:val="00D15534"/>
    <w:rsid w:val="00D27C72"/>
    <w:rsid w:val="00D3383C"/>
    <w:rsid w:val="00D55571"/>
    <w:rsid w:val="00D571C1"/>
    <w:rsid w:val="00D75B62"/>
    <w:rsid w:val="00D9335D"/>
    <w:rsid w:val="00DA3D4B"/>
    <w:rsid w:val="00DA4625"/>
    <w:rsid w:val="00DB471F"/>
    <w:rsid w:val="00DC1D96"/>
    <w:rsid w:val="00DC241E"/>
    <w:rsid w:val="00DE4628"/>
    <w:rsid w:val="00E323B0"/>
    <w:rsid w:val="00E42DEC"/>
    <w:rsid w:val="00E54845"/>
    <w:rsid w:val="00E57D45"/>
    <w:rsid w:val="00E87E84"/>
    <w:rsid w:val="00E979BD"/>
    <w:rsid w:val="00EA1D57"/>
    <w:rsid w:val="00EE33C2"/>
    <w:rsid w:val="00F066AD"/>
    <w:rsid w:val="00F10C6B"/>
    <w:rsid w:val="00F154C4"/>
    <w:rsid w:val="00F666DB"/>
    <w:rsid w:val="00F939A3"/>
    <w:rsid w:val="00FA40CE"/>
    <w:rsid w:val="00FB4C15"/>
    <w:rsid w:val="00FE5ED2"/>
    <w:rsid w:val="00FF40B3"/>
    <w:rsid w:val="04826904"/>
    <w:rsid w:val="29BC4F06"/>
    <w:rsid w:val="2A5610E5"/>
    <w:rsid w:val="53C92D4E"/>
    <w:rsid w:val="632E3BCE"/>
    <w:rsid w:val="7C05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CDC1"/>
  <w15:docId w15:val="{7B197D54-3CF7-456A-8A47-14460BB8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A8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E87E8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rsid w:val="00E8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E87E84"/>
  </w:style>
  <w:style w:type="character" w:customStyle="1" w:styleId="a6">
    <w:name w:val="Нижний колонтитул Знак"/>
    <w:basedOn w:val="a0"/>
    <w:link w:val="a5"/>
    <w:uiPriority w:val="99"/>
    <w:qFormat/>
    <w:rsid w:val="00E87E84"/>
  </w:style>
  <w:style w:type="paragraph" w:styleId="a7">
    <w:name w:val="Balloon Text"/>
    <w:basedOn w:val="a"/>
    <w:link w:val="a8"/>
    <w:uiPriority w:val="99"/>
    <w:semiHidden/>
    <w:unhideWhenUsed/>
    <w:rsid w:val="007E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A85"/>
    <w:rPr>
      <w:rFonts w:ascii="Tahoma" w:eastAsiaTheme="minorHAnsi" w:hAnsi="Tahoma" w:cs="Tahoma"/>
      <w:sz w:val="16"/>
      <w:szCs w:val="16"/>
      <w:lang w:eastAsia="en-US"/>
    </w:rPr>
  </w:style>
  <w:style w:type="character" w:styleId="a9">
    <w:name w:val="Hyperlink"/>
    <w:uiPriority w:val="99"/>
    <w:unhideWhenUsed/>
    <w:rsid w:val="00C16D6E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39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autoRedefine/>
    <w:rsid w:val="000800B2"/>
    <w:pPr>
      <w:spacing w:after="160" w:line="240" w:lineRule="exact"/>
    </w:pPr>
    <w:rPr>
      <w:rFonts w:ascii="Calibri" w:eastAsia="Times New Roman" w:hAnsi="Calibri" w:cs="Times New Roman"/>
      <w:sz w:val="28"/>
      <w:szCs w:val="20"/>
      <w:lang w:val="en-US"/>
    </w:rPr>
  </w:style>
  <w:style w:type="character" w:styleId="ac">
    <w:name w:val="Unresolved Mention"/>
    <w:basedOn w:val="a0"/>
    <w:uiPriority w:val="99"/>
    <w:semiHidden/>
    <w:unhideWhenUsed/>
    <w:rsid w:val="00D571C1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154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text">
    <w:name w:val="link__text"/>
    <w:basedOn w:val="a0"/>
    <w:rsid w:val="00F154C4"/>
  </w:style>
  <w:style w:type="character" w:customStyle="1" w:styleId="text-meta">
    <w:name w:val="text-meta"/>
    <w:basedOn w:val="a0"/>
    <w:rsid w:val="00F154C4"/>
  </w:style>
  <w:style w:type="character" w:styleId="ae">
    <w:name w:val="Strong"/>
    <w:uiPriority w:val="22"/>
    <w:qFormat/>
    <w:rsid w:val="00F154C4"/>
    <w:rPr>
      <w:b/>
      <w:bCs/>
    </w:rPr>
  </w:style>
  <w:style w:type="paragraph" w:customStyle="1" w:styleId="msonormalcxspmiddle">
    <w:name w:val="msonormalcxspmiddle"/>
    <w:basedOn w:val="a"/>
    <w:rsid w:val="00F1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">
    <w:name w:val="typography"/>
    <w:basedOn w:val="a0"/>
    <w:rsid w:val="00F154C4"/>
  </w:style>
  <w:style w:type="paragraph" w:styleId="af">
    <w:name w:val="Plain Text"/>
    <w:basedOn w:val="a"/>
    <w:link w:val="af0"/>
    <w:rsid w:val="00F154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rsid w:val="00F154C4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328619687?pwd=SGk5ZkwxR3FZMk92cUFPOGcwand2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Сейсембаева Арайлым Мырзахановна</dc:creator>
  <cp:lastModifiedBy>Ildar Pirmanov</cp:lastModifiedBy>
  <cp:revision>19</cp:revision>
  <dcterms:created xsi:type="dcterms:W3CDTF">2022-10-17T19:49:00Z</dcterms:created>
  <dcterms:modified xsi:type="dcterms:W3CDTF">2022-11-15T07:24:00Z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9C80DBD1A8594D079F5FCF243C89ADBD</vt:lpwstr>
  </property>
</Properties>
</file>